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中国石油大学（华东）第二十</w:t>
      </w:r>
      <w:r>
        <w:rPr>
          <w:rFonts w:hint="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次学生代表大会和</w:t>
      </w:r>
    </w:p>
    <w:p>
      <w:pPr>
        <w:spacing w:line="500" w:lineRule="exact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次研究生代表大会代表提案登记汇总表</w:t>
      </w:r>
    </w:p>
    <w:p>
      <w:pPr>
        <w:spacing w:line="500" w:lineRule="exact"/>
        <w:jc w:val="center"/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right="160"/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代表团：</w:t>
      </w:r>
      <w:r>
        <w:rPr>
          <w:rFonts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  <w:r>
        <w:rPr>
          <w:rFonts w:hint="eastAsia" w:ascii="ˎ̥" w:hAnsi="ˎ̥" w:cs="Tahom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5"/>
        <w:tblW w:w="8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68"/>
        <w:gridCol w:w="1812"/>
        <w:gridCol w:w="4482"/>
      </w:tblGrid>
      <w:tr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附议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ˎ̥" w:hAnsi="ˎ̥" w:cs="Tahom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09"/>
              </w:tabs>
              <w:spacing w:line="360" w:lineRule="exact"/>
              <w:ind w:right="25" w:rightChars="12"/>
              <w:jc w:val="center"/>
              <w:rPr>
                <w:rFonts w:ascii="ˎ̥" w:hAnsi="ˎ̥" w:cs="Tahom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8"/>
        <w:spacing w:before="0" w:beforeAutospacing="0" w:after="0" w:afterAutospacing="0" w:line="576" w:lineRule="exac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8"/>
        <w:spacing w:before="0" w:beforeAutospacing="0" w:after="0" w:afterAutospacing="0" w:line="576" w:lineRule="exact"/>
        <w:ind w:firstLine="4480" w:firstLineChars="160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第二十</w:t>
      </w:r>
      <w:r>
        <w:rPr>
          <w:rFonts w:hint="eastAsia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四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次学生代表大会</w:t>
      </w:r>
    </w:p>
    <w:p>
      <w:pPr>
        <w:pStyle w:val="8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九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次研究生代表大会筹备工作委员会</w:t>
      </w:r>
    </w:p>
    <w:p>
      <w:pPr>
        <w:pStyle w:val="8"/>
        <w:spacing w:before="0" w:beforeAutospacing="0" w:after="0" w:afterAutospacing="0" w:line="576" w:lineRule="exact"/>
        <w:ind w:firstLine="562"/>
        <w:jc w:val="both"/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ˎ̥">
    <w:altName w:val="苹方-简"/>
    <w:panose1 w:val="020B0604020202020204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70"/>
    <w:rsid w:val="00050F43"/>
    <w:rsid w:val="00377A4E"/>
    <w:rsid w:val="0040266C"/>
    <w:rsid w:val="004A1C37"/>
    <w:rsid w:val="00553A49"/>
    <w:rsid w:val="00564370"/>
    <w:rsid w:val="006E6550"/>
    <w:rsid w:val="0083452F"/>
    <w:rsid w:val="00A82BD5"/>
    <w:rsid w:val="00BA65D7"/>
    <w:rsid w:val="00C95351"/>
    <w:rsid w:val="00D961C7"/>
    <w:rsid w:val="00E227A4"/>
    <w:rsid w:val="00F16149"/>
    <w:rsid w:val="00F556A2"/>
    <w:rsid w:val="032A6549"/>
    <w:rsid w:val="4FF560DF"/>
    <w:rsid w:val="64885A07"/>
    <w:rsid w:val="6E282572"/>
    <w:rsid w:val="7CB720B1"/>
    <w:rsid w:val="F737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2</Lines>
  <Paragraphs>1</Paragraphs>
  <TotalTime>0</TotalTime>
  <ScaleCrop>false</ScaleCrop>
  <LinksUpToDate>false</LinksUpToDate>
  <CharactersWithSpaces>145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2013-11-16T10:36:00Z</dcterms:created>
  <dc:creator>燕心悦</dc:creator>
  <cp:lastModifiedBy>yanxinyue</cp:lastModifiedBy>
  <dcterms:modified xsi:type="dcterms:W3CDTF">2021-09-21T22:53:37Z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